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1876"/>
        <w:gridCol w:w="1276"/>
        <w:gridCol w:w="1384"/>
        <w:gridCol w:w="2976"/>
      </w:tblGrid>
      <w:tr w:rsidR="00FD2A12" w:rsidRPr="002F721C" w14:paraId="284C981C" w14:textId="77777777" w:rsidTr="007B575C">
        <w:trPr>
          <w:cantSplit/>
          <w:trHeight w:val="140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2D6F3C55" w14:textId="2DA6BE31" w:rsidR="00027ADE" w:rsidRPr="002F721C" w:rsidRDefault="00027ADE" w:rsidP="00BB549C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SÚMULA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BB549C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- </w:t>
            </w:r>
            <w:r w:rsidR="002F2C5F">
              <w:rPr>
                <w:rFonts w:asciiTheme="minorHAnsi" w:eastAsia="Times New Roman" w:hAnsiTheme="minorHAnsi"/>
                <w:b/>
                <w:shd w:val="clear" w:color="auto" w:fill="FFFFFF"/>
              </w:rPr>
              <w:t>2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ª REUNIÃO </w:t>
            </w:r>
            <w:r w:rsidR="00BB549C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EXTRA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ORDINÁRIA DA</w:t>
            </w:r>
            <w:r w:rsidR="00A85F95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A85F95" w:rsidRPr="002F721C">
              <w:rPr>
                <w:rFonts w:asciiTheme="minorHAnsi" w:hAnsiTheme="minorHAnsi"/>
                <w:b/>
              </w:rPr>
              <w:t xml:space="preserve">COMISSÃO DE ENSINO E FORMAÇÃO E EXERCÍCIO PROFISSIONAL </w:t>
            </w:r>
            <w:r w:rsidR="00A85F95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(CEFEP) - 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CAU/AM</w:t>
            </w:r>
          </w:p>
          <w:p w14:paraId="3414F2DF" w14:textId="77777777" w:rsidR="00C62BE5" w:rsidRPr="002F721C" w:rsidRDefault="00C62BE5" w:rsidP="00A85F95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18665160" w14:textId="4643ADCC" w:rsidR="000A037B" w:rsidRPr="002F721C" w:rsidRDefault="000A037B" w:rsidP="007831B3">
            <w:pPr>
              <w:shd w:val="clear" w:color="auto" w:fill="FFFFFF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414B7B" w:rsidRPr="002F721C" w14:paraId="547A0C68" w14:textId="77777777" w:rsidTr="007B575C"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414B7B" w:rsidRPr="002F721C" w:rsidRDefault="00414B7B" w:rsidP="00D87AD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5FC4245E" w:rsidR="00414B7B" w:rsidRPr="002F721C" w:rsidRDefault="008F4555" w:rsidP="00BB549C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09</w:t>
            </w:r>
            <w:r w:rsidR="00FD57EF" w:rsidRPr="002F721C">
              <w:rPr>
                <w:rFonts w:asciiTheme="minorHAnsi" w:eastAsia="Times New Roman" w:hAnsiTheme="minorHAnsi"/>
                <w:bCs/>
                <w:lang w:eastAsia="pt-BR"/>
              </w:rPr>
              <w:t>/0</w:t>
            </w:r>
            <w:r w:rsidR="008826D8">
              <w:rPr>
                <w:rFonts w:asciiTheme="minorHAnsi" w:eastAsia="Times New Roman" w:hAnsiTheme="minorHAnsi"/>
                <w:bCs/>
                <w:lang w:eastAsia="pt-BR"/>
              </w:rPr>
              <w:t>3</w:t>
            </w:r>
            <w:r w:rsidR="00FD57EF" w:rsidRPr="002F721C">
              <w:rPr>
                <w:rFonts w:asciiTheme="minorHAnsi" w:eastAsia="Times New Roman" w:hAnsiTheme="minorHAnsi"/>
                <w:bCs/>
                <w:lang w:eastAsia="pt-BR"/>
              </w:rPr>
              <w:t>/2020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FD9D" w14:textId="77777777" w:rsidR="00414B7B" w:rsidRPr="002F721C" w:rsidRDefault="00414B7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</w:p>
          <w:p w14:paraId="03EDCA64" w14:textId="753B18B5" w:rsidR="00414B7B" w:rsidRPr="002F721C" w:rsidRDefault="00414B7B" w:rsidP="008826D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 xml:space="preserve">9h </w:t>
            </w:r>
            <w:proofErr w:type="gramStart"/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às</w:t>
            </w:r>
            <w:proofErr w:type="gramEnd"/>
            <w:r w:rsidR="008826D8">
              <w:rPr>
                <w:rFonts w:asciiTheme="minorHAnsi" w:eastAsia="Times New Roman" w:hAnsiTheme="minorHAnsi"/>
                <w:bCs/>
                <w:lang w:eastAsia="pt-BR"/>
              </w:rPr>
              <w:t xml:space="preserve"> 9h:30</w:t>
            </w:r>
          </w:p>
        </w:tc>
      </w:tr>
      <w:tr w:rsidR="000A037B" w:rsidRPr="002F721C" w14:paraId="5E5F4C83" w14:textId="77777777" w:rsidTr="007B575C">
        <w:trPr>
          <w:cantSplit/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2F721C" w:rsidRDefault="000A037B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2F721C" w:rsidRDefault="000A037B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Sede do CAU/AM – Manaus/AM</w:t>
            </w:r>
          </w:p>
        </w:tc>
      </w:tr>
      <w:tr w:rsidR="00A02FA9" w:rsidRPr="002F721C" w14:paraId="42B2E774" w14:textId="77777777" w:rsidTr="007B575C">
        <w:trPr>
          <w:cantSplit/>
          <w:trHeight w:val="3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2F721C" w:rsidRDefault="001061CD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2F721C" w:rsidRDefault="00A02FA9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Pr="002F721C" w:rsidRDefault="003F06B0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41CBF606" w14:textId="77777777" w:rsidR="00C62BE5" w:rsidRPr="002F721C" w:rsidRDefault="00C62BE5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2F721C" w:rsidRDefault="00A02FA9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</w:tr>
      <w:tr w:rsidR="0070401B" w:rsidRPr="002F721C" w14:paraId="685F2AAD" w14:textId="77777777" w:rsidTr="007B575C">
        <w:trPr>
          <w:cantSplit/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06FF" w14:textId="3C9476E0" w:rsidR="0070401B" w:rsidRPr="007B575C" w:rsidRDefault="007B575C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 xml:space="preserve">CONSELHEIROS </w:t>
            </w:r>
            <w:r w:rsidR="0070401B" w:rsidRPr="007B575C">
              <w:rPr>
                <w:rFonts w:asciiTheme="minorHAnsi" w:eastAsia="Times New Roman" w:hAnsiTheme="minorHAnsi"/>
                <w:b/>
                <w:bCs/>
                <w:lang w:eastAsia="pt-BR"/>
              </w:rPr>
              <w:t>PARTICIPANTES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460A5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Kleyton</w:t>
            </w:r>
            <w:proofErr w:type="spellEnd"/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 xml:space="preserve"> Marinho da Silva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C6517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Coordenador</w:t>
            </w:r>
          </w:p>
        </w:tc>
      </w:tr>
      <w:tr w:rsidR="0070401B" w:rsidRPr="002F721C" w14:paraId="3AF76BE8" w14:textId="77777777" w:rsidTr="007B575C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50A7D" w14:textId="77777777" w:rsidR="0070401B" w:rsidRPr="007B575C" w:rsidRDefault="0070401B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14:paraId="44A01681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 xml:space="preserve">Edmar de Oliveira Andrade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C8C3C70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Coord. Adjunto</w:t>
            </w:r>
          </w:p>
        </w:tc>
      </w:tr>
      <w:tr w:rsidR="0070401B" w:rsidRPr="002F721C" w14:paraId="26306A00" w14:textId="77777777" w:rsidTr="007B575C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3673E" w14:textId="77777777" w:rsidR="0070401B" w:rsidRPr="007B575C" w:rsidRDefault="0070401B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C85B2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Ivone Rocha de Sousa Leite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1E524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Membro</w:t>
            </w:r>
          </w:p>
        </w:tc>
      </w:tr>
      <w:tr w:rsidR="00FD57EF" w:rsidRPr="002F721C" w14:paraId="25FA2891" w14:textId="77777777" w:rsidTr="007B575C">
        <w:trPr>
          <w:cantSplit/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FD57EF" w:rsidRPr="007B575C" w:rsidRDefault="00FD57EF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/>
                <w:bCs/>
                <w:lang w:eastAsia="pt-BR"/>
              </w:rPr>
              <w:t>ASSESSORIA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BD8BF" w14:textId="6ADC2C90" w:rsidR="00FD57EF" w:rsidRPr="007B575C" w:rsidRDefault="00FD57EF" w:rsidP="009A7E1F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Jéssica Hall Ferreira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FFAF71" w14:textId="5EAA256C" w:rsidR="00FD57EF" w:rsidRPr="007B575C" w:rsidRDefault="00FD57EF" w:rsidP="007831B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Secretária</w:t>
            </w:r>
          </w:p>
        </w:tc>
      </w:tr>
    </w:tbl>
    <w:p w14:paraId="250BA3F6" w14:textId="6D75018E" w:rsidR="008239D1" w:rsidRPr="002F721C" w:rsidRDefault="008239D1" w:rsidP="00FD2A12">
      <w:pPr>
        <w:rPr>
          <w:rFonts w:asciiTheme="minorHAnsi" w:eastAsia="Times New Roman" w:hAnsiTheme="minorHAnsi"/>
          <w:lang w:eastAsia="pt-BR"/>
        </w:rPr>
      </w:pPr>
    </w:p>
    <w:p w14:paraId="611C6BCF" w14:textId="77777777" w:rsidR="001C6D40" w:rsidRPr="002F721C" w:rsidRDefault="001C6D40" w:rsidP="00FD2A12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2F721C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2F721C" w:rsidRDefault="001C6D40" w:rsidP="001C6D40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2F721C" w:rsidRPr="002F721C" w14:paraId="6E031B79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7BF0C99D" w14:textId="27EE953E" w:rsidR="002F721C" w:rsidRPr="002F721C" w:rsidRDefault="002F721C" w:rsidP="002F721C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COMUNICADOS</w:t>
            </w:r>
          </w:p>
        </w:tc>
        <w:tc>
          <w:tcPr>
            <w:tcW w:w="7400" w:type="dxa"/>
            <w:shd w:val="clear" w:color="auto" w:fill="auto"/>
          </w:tcPr>
          <w:p w14:paraId="5F7386B1" w14:textId="62E9F181" w:rsidR="002F721C" w:rsidRPr="002F721C" w:rsidRDefault="008826D8" w:rsidP="002F721C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Lida e aprovada súmula extraordinária anterior. </w:t>
            </w:r>
          </w:p>
        </w:tc>
      </w:tr>
      <w:tr w:rsidR="002F721C" w:rsidRPr="002F721C" w14:paraId="02046666" w14:textId="77777777" w:rsidTr="002F721C">
        <w:trPr>
          <w:trHeight w:val="128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57CDBAD" w14:textId="77777777" w:rsidR="002F721C" w:rsidRPr="002F721C" w:rsidRDefault="002F721C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1C6D40" w:rsidRPr="002F721C" w14:paraId="54A961A3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19532BB5" w:rsidR="001C6D40" w:rsidRPr="002F721C" w:rsidRDefault="001C6D40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proofErr w:type="gramStart"/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1 .</w:t>
            </w:r>
            <w:proofErr w:type="gramEnd"/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 xml:space="preserve"> 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6ABC4B80" w14:textId="38DE7F55" w:rsidR="001C6D40" w:rsidRPr="002F721C" w:rsidRDefault="008826D8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ANÁLISE DE PARCERIA</w:t>
            </w:r>
          </w:p>
        </w:tc>
      </w:tr>
      <w:tr w:rsidR="001C6D40" w:rsidRPr="002F721C" w14:paraId="238E8F79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77777777" w:rsidR="001C6D40" w:rsidRPr="002F721C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7DCFACE" w14:textId="6AFD05BC" w:rsidR="001C6D40" w:rsidRPr="002F721C" w:rsidRDefault="002F2C5F" w:rsidP="001C6D40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GERADMFIN</w:t>
            </w:r>
          </w:p>
        </w:tc>
      </w:tr>
      <w:tr w:rsidR="001C6D40" w:rsidRPr="002F721C" w14:paraId="080D6F3B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1C6D40" w:rsidRPr="002F721C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68866CEB" w14:textId="1AB54EC1" w:rsidR="00BB549C" w:rsidRPr="002F721C" w:rsidRDefault="008826D8" w:rsidP="002F2C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Conforme recebimento de demanda, </w:t>
            </w:r>
            <w:r w:rsidR="008F4555">
              <w:rPr>
                <w:rFonts w:asciiTheme="minorHAnsi" w:hAnsiTheme="minorHAnsi"/>
              </w:rPr>
              <w:t>foi deferida a análise de parceria da seguinte empresa SRF TREINAMENTOS E CONSULTORIA LTDA, nome fantasia CAPACIT TRA</w:t>
            </w:r>
            <w:r w:rsidR="00714C6D">
              <w:rPr>
                <w:rFonts w:asciiTheme="minorHAnsi" w:hAnsiTheme="minorHAnsi"/>
              </w:rPr>
              <w:t>I</w:t>
            </w:r>
            <w:r w:rsidR="008F4555">
              <w:rPr>
                <w:rFonts w:asciiTheme="minorHAnsi" w:hAnsiTheme="minorHAnsi"/>
              </w:rPr>
              <w:t>NIN</w:t>
            </w:r>
            <w:r w:rsidR="00714C6D">
              <w:rPr>
                <w:rFonts w:asciiTheme="minorHAnsi" w:hAnsiTheme="minorHAnsi"/>
              </w:rPr>
              <w:t xml:space="preserve">GS &amp;CONSULTING, informo que o mesmo foi devidamente analisado, pela Gerencia Administrativa e Financeira, quanto </w:t>
            </w:r>
            <w:r w:rsidR="002F2C5F">
              <w:rPr>
                <w:rFonts w:asciiTheme="minorHAnsi" w:hAnsiTheme="minorHAnsi"/>
              </w:rPr>
              <w:t>às</w:t>
            </w:r>
            <w:r w:rsidR="00714C6D">
              <w:rPr>
                <w:rFonts w:asciiTheme="minorHAnsi" w:hAnsiTheme="minorHAnsi"/>
              </w:rPr>
              <w:t xml:space="preserve"> documentações necessárias e válidas, através do protocolo SICCAU: nº1066789/2020.</w:t>
            </w:r>
            <w:r w:rsidR="00BB549C" w:rsidRPr="002F721C">
              <w:rPr>
                <w:rFonts w:asciiTheme="minorHAnsi" w:hAnsiTheme="minorHAnsi"/>
              </w:rPr>
              <w:t xml:space="preserve"> </w:t>
            </w:r>
          </w:p>
        </w:tc>
      </w:tr>
      <w:tr w:rsidR="001C6D40" w:rsidRPr="002F721C" w14:paraId="1E304728" w14:textId="77777777" w:rsidTr="00C54221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650F64D9" w:rsidR="001C6D40" w:rsidRPr="002F721C" w:rsidRDefault="00E35B31" w:rsidP="00BC254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INFORMATIVOS</w:t>
            </w:r>
            <w:r w:rsidR="00BC2543">
              <w:rPr>
                <w:rFonts w:asciiTheme="minorHAnsi" w:eastAsia="Times New Roman" w:hAnsiTheme="minorHAnsi"/>
                <w:b/>
                <w:lang w:eastAsia="pt-BR"/>
              </w:rPr>
              <w:t xml:space="preserve"> </w:t>
            </w:r>
          </w:p>
        </w:tc>
      </w:tr>
      <w:tr w:rsidR="001C6D40" w:rsidRPr="002F721C" w14:paraId="758C1D8E" w14:textId="77777777" w:rsidTr="00C54221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1C6D40" w:rsidRPr="002F721C" w:rsidRDefault="001C6D40" w:rsidP="00C54221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495D2EE5" w14:textId="117E0D0A" w:rsidR="001C6D40" w:rsidRPr="002F721C" w:rsidRDefault="00E35B31" w:rsidP="00C54221">
            <w:pPr>
              <w:rPr>
                <w:rFonts w:asciiTheme="minorHAnsi" w:eastAsia="Times New Roman" w:hAnsiTheme="minorHAnsi"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lang w:eastAsia="pt-BR"/>
              </w:rPr>
              <w:t>Próxima reunião</w:t>
            </w:r>
            <w:r w:rsidR="0052252D">
              <w:rPr>
                <w:rFonts w:asciiTheme="minorHAnsi" w:eastAsia="Times New Roman" w:hAnsiTheme="minorHAnsi"/>
                <w:lang w:eastAsia="pt-BR"/>
              </w:rPr>
              <w:t xml:space="preserve"> Ordinária</w:t>
            </w:r>
            <w:r w:rsidR="00B2014F" w:rsidRPr="002F721C">
              <w:rPr>
                <w:rFonts w:asciiTheme="minorHAnsi" w:eastAsia="Times New Roman" w:hAnsiTheme="minorHAnsi"/>
                <w:lang w:eastAsia="pt-BR"/>
              </w:rPr>
              <w:t xml:space="preserve"> CEFEP</w:t>
            </w:r>
            <w:r w:rsidR="0052252D">
              <w:rPr>
                <w:rFonts w:asciiTheme="minorHAnsi" w:eastAsia="Times New Roman" w:hAnsiTheme="minorHAnsi"/>
                <w:lang w:eastAsia="pt-BR"/>
              </w:rPr>
              <w:t xml:space="preserve"> em 25</w:t>
            </w:r>
            <w:r w:rsidRPr="002F721C">
              <w:rPr>
                <w:rFonts w:asciiTheme="minorHAnsi" w:eastAsia="Times New Roman" w:hAnsiTheme="minorHAnsi"/>
                <w:lang w:eastAsia="pt-BR"/>
              </w:rPr>
              <w:t>/0</w:t>
            </w:r>
            <w:r w:rsidR="0052252D">
              <w:rPr>
                <w:rFonts w:asciiTheme="minorHAnsi" w:eastAsia="Times New Roman" w:hAnsiTheme="minorHAnsi"/>
                <w:lang w:eastAsia="pt-BR"/>
              </w:rPr>
              <w:t>3</w:t>
            </w:r>
            <w:r w:rsidRPr="002F721C">
              <w:rPr>
                <w:rFonts w:asciiTheme="minorHAnsi" w:eastAsia="Times New Roman" w:hAnsiTheme="minorHAnsi"/>
                <w:lang w:eastAsia="pt-BR"/>
              </w:rPr>
              <w:t>/2020.</w:t>
            </w:r>
          </w:p>
          <w:p w14:paraId="042AB5C6" w14:textId="77777777" w:rsidR="001C6D40" w:rsidRPr="002F721C" w:rsidRDefault="001C6D40" w:rsidP="00C54221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2D460D54" w14:textId="77777777" w:rsidR="001C6D40" w:rsidRPr="002F721C" w:rsidRDefault="001C6D40" w:rsidP="001C6D40">
      <w:pPr>
        <w:rPr>
          <w:rFonts w:asciiTheme="minorHAnsi" w:eastAsia="Times New Roman" w:hAnsiTheme="minorHAnsi"/>
          <w:b/>
          <w:lang w:eastAsia="pt-BR"/>
        </w:rPr>
      </w:pPr>
    </w:p>
    <w:p w14:paraId="0CF710D8" w14:textId="77777777" w:rsidR="001C6D40" w:rsidRPr="002F721C" w:rsidRDefault="001C6D40" w:rsidP="00FD2A12">
      <w:pPr>
        <w:rPr>
          <w:rFonts w:asciiTheme="minorHAnsi" w:eastAsia="Times New Roman" w:hAnsiTheme="minorHAnsi"/>
          <w:lang w:eastAsia="pt-BR"/>
        </w:rPr>
      </w:pPr>
    </w:p>
    <w:p w14:paraId="560AB214" w14:textId="5A9E04C3" w:rsidR="006E14F6" w:rsidRDefault="002F2C5F" w:rsidP="00F86718">
      <w:pPr>
        <w:rPr>
          <w:rFonts w:asciiTheme="minorHAnsi" w:eastAsia="Times New Roman" w:hAnsiTheme="minorHAnsi"/>
          <w:lang w:eastAsia="pt-BR"/>
        </w:rPr>
      </w:pPr>
      <w:r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047F431C">
                <wp:simplePos x="0" y="0"/>
                <wp:positionH relativeFrom="margin">
                  <wp:posOffset>3382010</wp:posOffset>
                </wp:positionH>
                <wp:positionV relativeFrom="paragraph">
                  <wp:posOffset>1506855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6.3pt;margin-top:118.65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11518BAB">
                <wp:simplePos x="0" y="0"/>
                <wp:positionH relativeFrom="margin">
                  <wp:posOffset>165100</wp:posOffset>
                </wp:positionH>
                <wp:positionV relativeFrom="paragraph">
                  <wp:posOffset>1156970</wp:posOffset>
                </wp:positionV>
                <wp:extent cx="2997200" cy="101155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ADEC92D" w14:textId="77777777" w:rsidR="002F2C5F" w:rsidRDefault="002F2C5F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EC4D2" w14:textId="78EE38AC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28F16B28" w14:textId="21BE8E19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pt;margin-top:91.1pt;width:236pt;height:7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5ADEC92D" w14:textId="77777777" w:rsidR="002F2C5F" w:rsidRDefault="002F2C5F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1F9EC4D2" w14:textId="78EE38AC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28F16B28" w14:textId="21BE8E19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B31"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38034766">
                <wp:simplePos x="0" y="0"/>
                <wp:positionH relativeFrom="margin">
                  <wp:posOffset>3064510</wp:posOffset>
                </wp:positionH>
                <wp:positionV relativeFrom="paragraph">
                  <wp:posOffset>274320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1.3pt;margin-top:21.6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B31"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7B298FD1">
                <wp:simplePos x="0" y="0"/>
                <wp:positionH relativeFrom="margin">
                  <wp:posOffset>306070</wp:posOffset>
                </wp:positionH>
                <wp:positionV relativeFrom="paragraph">
                  <wp:posOffset>163195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919A80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.1pt;margin-top:12.8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h3KAIAACo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919A80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5585" w14:textId="77777777" w:rsidR="00C54221" w:rsidRDefault="00C54221" w:rsidP="00FD2A12">
      <w:r>
        <w:separator/>
      </w:r>
    </w:p>
  </w:endnote>
  <w:endnote w:type="continuationSeparator" w:id="0">
    <w:p w14:paraId="22027568" w14:textId="77777777" w:rsidR="00C54221" w:rsidRDefault="00C54221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2560C" w14:textId="77777777" w:rsidR="00C54221" w:rsidRDefault="00C54221" w:rsidP="00FD2A12">
      <w:r>
        <w:separator/>
      </w:r>
    </w:p>
  </w:footnote>
  <w:footnote w:type="continuationSeparator" w:id="0">
    <w:p w14:paraId="46CD0093" w14:textId="77777777" w:rsidR="00C54221" w:rsidRDefault="00C54221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F2C5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5F"/>
    <w:rsid w:val="002F2CD6"/>
    <w:rsid w:val="002F37C1"/>
    <w:rsid w:val="002F696B"/>
    <w:rsid w:val="002F721C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7D73"/>
    <w:rsid w:val="0052252D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401B"/>
    <w:rsid w:val="00707AF1"/>
    <w:rsid w:val="00710DFA"/>
    <w:rsid w:val="00711A66"/>
    <w:rsid w:val="00713A08"/>
    <w:rsid w:val="00714C6D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B575C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1F87"/>
    <w:rsid w:val="00842942"/>
    <w:rsid w:val="008641BE"/>
    <w:rsid w:val="00873790"/>
    <w:rsid w:val="00874C7B"/>
    <w:rsid w:val="00880102"/>
    <w:rsid w:val="0088126A"/>
    <w:rsid w:val="00882175"/>
    <w:rsid w:val="008826D8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4555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549C"/>
    <w:rsid w:val="00BB7132"/>
    <w:rsid w:val="00BC2543"/>
    <w:rsid w:val="00BC38D6"/>
    <w:rsid w:val="00BC4779"/>
    <w:rsid w:val="00BD1F36"/>
    <w:rsid w:val="00BD2CDA"/>
    <w:rsid w:val="00BD45B0"/>
    <w:rsid w:val="00BD4EDE"/>
    <w:rsid w:val="00BE0BD3"/>
    <w:rsid w:val="00BE3A6D"/>
    <w:rsid w:val="00BF3F07"/>
    <w:rsid w:val="00BF5C76"/>
    <w:rsid w:val="00C00522"/>
    <w:rsid w:val="00C035D5"/>
    <w:rsid w:val="00C05BB1"/>
    <w:rsid w:val="00C07575"/>
    <w:rsid w:val="00C13721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54221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1D75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175D"/>
    <w:rsid w:val="00E91C36"/>
    <w:rsid w:val="00E9440D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6</cp:revision>
  <cp:lastPrinted>2020-03-09T17:14:00Z</cp:lastPrinted>
  <dcterms:created xsi:type="dcterms:W3CDTF">2018-01-31T15:50:00Z</dcterms:created>
  <dcterms:modified xsi:type="dcterms:W3CDTF">2020-03-09T17:15:00Z</dcterms:modified>
</cp:coreProperties>
</file>